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3C" w:rsidRDefault="0060213C" w:rsidP="0060213C">
      <w:pPr>
        <w:pStyle w:val="a3"/>
      </w:pPr>
    </w:p>
    <w:p w:rsidR="0060213C" w:rsidRDefault="0060213C" w:rsidP="0060213C">
      <w:pPr>
        <w:pStyle w:val="a3"/>
      </w:pPr>
    </w:p>
    <w:p w:rsidR="0060213C" w:rsidRDefault="0060213C" w:rsidP="0060213C">
      <w:pPr>
        <w:pStyle w:val="a3"/>
      </w:pPr>
    </w:p>
    <w:p w:rsidR="00A82F7F" w:rsidRDefault="00A82F7F" w:rsidP="0060213C">
      <w:pPr>
        <w:pStyle w:val="a3"/>
      </w:pPr>
    </w:p>
    <w:p w:rsidR="00A82F7F" w:rsidRDefault="00A82F7F" w:rsidP="0060213C">
      <w:pPr>
        <w:pStyle w:val="a3"/>
      </w:pPr>
    </w:p>
    <w:p w:rsidR="00A82F7F" w:rsidRDefault="00A82F7F" w:rsidP="0060213C">
      <w:pPr>
        <w:pStyle w:val="a3"/>
      </w:pPr>
    </w:p>
    <w:p w:rsidR="00A82F7F" w:rsidRDefault="00A82F7F" w:rsidP="0060213C">
      <w:pPr>
        <w:pStyle w:val="a3"/>
      </w:pPr>
    </w:p>
    <w:p w:rsidR="0060213C" w:rsidRDefault="0060213C" w:rsidP="0060213C">
      <w:pPr>
        <w:pStyle w:val="a3"/>
      </w:pPr>
      <w:r>
        <w:t>ЗАЯВКА НА УЧАСТИЕ В ЯРМАРКЕ ИННОВАЦИЙ В ОБРАЗОВАНИИ</w:t>
      </w:r>
    </w:p>
    <w:p w:rsidR="0060213C" w:rsidRDefault="0060213C" w:rsidP="0060213C">
      <w:pPr>
        <w:pStyle w:val="a3"/>
        <w:jc w:val="left"/>
      </w:pPr>
    </w:p>
    <w:p w:rsidR="0060213C" w:rsidRPr="00407A09" w:rsidRDefault="0060213C" w:rsidP="0060213C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60213C" w:rsidRDefault="0060213C" w:rsidP="0060213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Ф.И.О. __Власова Анна Алексеевна______________________________________</w:t>
      </w:r>
    </w:p>
    <w:p w:rsidR="0060213C" w:rsidRDefault="0060213C" w:rsidP="0060213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60213C" w:rsidRDefault="0060213C" w:rsidP="0060213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___</w:t>
      </w:r>
      <w:r w:rsidRPr="00926A32">
        <w:rPr>
          <w:b w:val="0"/>
          <w:bCs w:val="0"/>
        </w:rPr>
        <w:t xml:space="preserve"> </w:t>
      </w:r>
      <w:r>
        <w:rPr>
          <w:b w:val="0"/>
          <w:bCs w:val="0"/>
        </w:rPr>
        <w:t>МБОУДО «Центр дополнительного образования» г</w:t>
      </w:r>
      <w:proofErr w:type="gramStart"/>
      <w:r>
        <w:rPr>
          <w:b w:val="0"/>
          <w:bCs w:val="0"/>
        </w:rPr>
        <w:t>.П</w:t>
      </w:r>
      <w:proofErr w:type="gramEnd"/>
      <w:r>
        <w:rPr>
          <w:b w:val="0"/>
          <w:bCs w:val="0"/>
        </w:rPr>
        <w:t>риморск, педагог дополнительного образования ____________________________________</w:t>
      </w:r>
    </w:p>
    <w:p w:rsidR="0060213C" w:rsidRDefault="0060213C" w:rsidP="0060213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Район ___</w:t>
      </w:r>
      <w:r w:rsidRPr="00926A32">
        <w:rPr>
          <w:b w:val="0"/>
          <w:bCs w:val="0"/>
        </w:rPr>
        <w:t xml:space="preserve"> </w:t>
      </w:r>
      <w:r>
        <w:rPr>
          <w:b w:val="0"/>
          <w:bCs w:val="0"/>
        </w:rPr>
        <w:t>Выборгский ___________________________________________________</w:t>
      </w:r>
    </w:p>
    <w:p w:rsidR="0060213C" w:rsidRDefault="0060213C" w:rsidP="0060213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_8-911-825-19-96_Факс: ________________________________  </w:t>
      </w:r>
    </w:p>
    <w:p w:rsidR="0060213C" w:rsidRPr="00433AA2" w:rsidRDefault="0060213C" w:rsidP="0060213C">
      <w:pPr>
        <w:pStyle w:val="a3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433AA2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433AA2">
        <w:rPr>
          <w:b w:val="0"/>
          <w:bCs w:val="0"/>
          <w:lang w:val="en-US"/>
        </w:rPr>
        <w:t xml:space="preserve"> ___</w:t>
      </w:r>
      <w:r>
        <w:rPr>
          <w:b w:val="0"/>
          <w:bCs w:val="0"/>
          <w:lang w:val="en-US"/>
        </w:rPr>
        <w:t>MOYDOD</w:t>
      </w:r>
      <w:r w:rsidRPr="00433AA2">
        <w:rPr>
          <w:b w:val="0"/>
          <w:bCs w:val="0"/>
          <w:lang w:val="en-US"/>
        </w:rPr>
        <w:t>2008@</w:t>
      </w:r>
      <w:r>
        <w:rPr>
          <w:b w:val="0"/>
          <w:bCs w:val="0"/>
          <w:lang w:val="en-US"/>
        </w:rPr>
        <w:t>yandex</w:t>
      </w:r>
      <w:r w:rsidRPr="00433AA2">
        <w:rPr>
          <w:b w:val="0"/>
          <w:bCs w:val="0"/>
          <w:lang w:val="en-US"/>
        </w:rPr>
        <w:t>.</w:t>
      </w:r>
      <w:r>
        <w:rPr>
          <w:b w:val="0"/>
          <w:bCs w:val="0"/>
          <w:lang w:val="en-US"/>
        </w:rPr>
        <w:t>ru</w:t>
      </w:r>
      <w:r w:rsidRPr="00433AA2">
        <w:rPr>
          <w:b w:val="0"/>
          <w:bCs w:val="0"/>
          <w:lang w:val="en-US"/>
        </w:rPr>
        <w:t>___________________________________</w:t>
      </w:r>
      <w:r>
        <w:rPr>
          <w:b w:val="0"/>
          <w:bCs w:val="0"/>
          <w:lang w:val="en-US"/>
        </w:rPr>
        <w:t>http</w:t>
      </w:r>
      <w:r w:rsidRPr="00433AA2">
        <w:rPr>
          <w:b w:val="0"/>
          <w:bCs w:val="0"/>
          <w:lang w:val="en-US"/>
        </w:rPr>
        <w:t>: _________________________________</w:t>
      </w:r>
    </w:p>
    <w:p w:rsidR="0060213C" w:rsidRPr="00433AA2" w:rsidRDefault="0060213C" w:rsidP="0060213C">
      <w:pPr>
        <w:pStyle w:val="a3"/>
        <w:jc w:val="left"/>
        <w:rPr>
          <w:b w:val="0"/>
          <w:bCs w:val="0"/>
          <w:lang w:val="en-US"/>
        </w:rPr>
      </w:pPr>
    </w:p>
    <w:p w:rsidR="0060213C" w:rsidRPr="00433AA2" w:rsidRDefault="0060213C" w:rsidP="0060213C">
      <w:pPr>
        <w:pStyle w:val="a3"/>
        <w:rPr>
          <w:lang w:val="en-US"/>
        </w:rPr>
      </w:pPr>
    </w:p>
    <w:p w:rsidR="0060213C" w:rsidRPr="00433AA2" w:rsidRDefault="0060213C" w:rsidP="0060213C">
      <w:pPr>
        <w:pStyle w:val="a3"/>
        <w:rPr>
          <w:lang w:val="en-US"/>
        </w:rPr>
      </w:pPr>
    </w:p>
    <w:p w:rsidR="00451929" w:rsidRDefault="00084E93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Default="00935359">
      <w:pPr>
        <w:rPr>
          <w:lang w:val="en-US"/>
        </w:rPr>
      </w:pPr>
    </w:p>
    <w:p w:rsidR="00935359" w:rsidRPr="00407A09" w:rsidRDefault="00935359" w:rsidP="0093535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935359" w:rsidRDefault="00935359" w:rsidP="00935359">
      <w:pPr>
        <w:rPr>
          <w:szCs w:val="28"/>
        </w:rPr>
      </w:pPr>
    </w:p>
    <w:p w:rsidR="00935359" w:rsidRDefault="00935359" w:rsidP="00935359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7"/>
          <w:szCs w:val="28"/>
        </w:rPr>
        <w:footnoteReference w:id="1"/>
      </w:r>
    </w:p>
    <w:p w:rsidR="00935359" w:rsidRPr="00106C8D" w:rsidRDefault="00935359" w:rsidP="0093535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935359" w:rsidRPr="00EC45D6" w:rsidRDefault="00935359" w:rsidP="00F67D1E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935359" w:rsidRPr="00EC45D6" w:rsidRDefault="00935359" w:rsidP="00F67D1E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935359" w:rsidRPr="00EC45D6" w:rsidRDefault="00935359" w:rsidP="00F67D1E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935359" w:rsidRDefault="00935359" w:rsidP="00F67D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Дополнительная общеобразовательная программа</w:t>
            </w:r>
          </w:p>
          <w:p w:rsidR="00935359" w:rsidRDefault="00935359" w:rsidP="00F67D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Художественной направленности</w:t>
            </w:r>
          </w:p>
          <w:p w:rsidR="00935359" w:rsidRPr="00EC45D6" w:rsidRDefault="00935359" w:rsidP="00F67D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«Шерстяной мир»</w:t>
            </w: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935359" w:rsidRPr="00EC45D6" w:rsidRDefault="00935359" w:rsidP="00F67D1E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935359" w:rsidRDefault="00935359" w:rsidP="00F67D1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35359" w:rsidRPr="00EC45D6" w:rsidRDefault="00935359" w:rsidP="00F67D1E">
            <w:pPr>
              <w:rPr>
                <w:sz w:val="24"/>
              </w:rPr>
            </w:pP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935359" w:rsidRPr="00EC45D6" w:rsidRDefault="00935359" w:rsidP="00F67D1E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935359" w:rsidRPr="00EC45D6" w:rsidRDefault="00935359" w:rsidP="00F67D1E">
            <w:pPr>
              <w:rPr>
                <w:sz w:val="24"/>
              </w:rPr>
            </w:pPr>
          </w:p>
        </w:tc>
        <w:tc>
          <w:tcPr>
            <w:tcW w:w="2875" w:type="pct"/>
          </w:tcPr>
          <w:p w:rsidR="00935359" w:rsidRPr="00EC45D6" w:rsidRDefault="00935359" w:rsidP="00F67D1E">
            <w:pPr>
              <w:tabs>
                <w:tab w:val="center" w:pos="2643"/>
              </w:tabs>
              <w:rPr>
                <w:sz w:val="24"/>
              </w:rPr>
            </w:pPr>
            <w:r>
              <w:t xml:space="preserve">- </w:t>
            </w:r>
            <w:r>
              <w:tab/>
              <w:t xml:space="preserve">в основу программы заложена проблема сохранения культурной исторической самобытности </w:t>
            </w:r>
            <w:proofErr w:type="spellStart"/>
            <w:r>
              <w:t>России</w:t>
            </w:r>
            <w:proofErr w:type="gramStart"/>
            <w:r>
              <w:t>,н</w:t>
            </w:r>
            <w:proofErr w:type="gramEnd"/>
            <w:r>
              <w:t>ациональных</w:t>
            </w:r>
            <w:proofErr w:type="spellEnd"/>
            <w:r>
              <w:t xml:space="preserve"> традиций  и  создание условий для интеллектуального и духовного воспитания личности</w:t>
            </w:r>
          </w:p>
          <w:p w:rsidR="00935359" w:rsidRPr="00EC45D6" w:rsidRDefault="00935359" w:rsidP="00F67D1E">
            <w:pPr>
              <w:rPr>
                <w:sz w:val="24"/>
              </w:rPr>
            </w:pPr>
            <w:r>
              <w:rPr>
                <w:sz w:val="24"/>
              </w:rPr>
              <w:t>Продукт внедряется в практику в данный момент</w:t>
            </w: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01441F">
              <w:rPr>
                <w:b/>
              </w:rPr>
              <w:t>Концептуальность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2875" w:type="pct"/>
          </w:tcPr>
          <w:p w:rsidR="00935359" w:rsidRDefault="00935359" w:rsidP="00F67D1E">
            <w:pPr>
              <w:rPr>
                <w:sz w:val="24"/>
              </w:rPr>
            </w:pPr>
            <w:r>
              <w:rPr>
                <w:sz w:val="24"/>
              </w:rPr>
              <w:t>Цель – формирование активной личности через развитие устойчивого интереса к различным видам прикладного искусства</w:t>
            </w:r>
          </w:p>
          <w:p w:rsidR="00935359" w:rsidRDefault="00935359" w:rsidP="00F67D1E">
            <w:pPr>
              <w:rPr>
                <w:sz w:val="24"/>
              </w:rPr>
            </w:pPr>
            <w:r>
              <w:rPr>
                <w:sz w:val="24"/>
              </w:rPr>
              <w:t xml:space="preserve">Задачи  - представленные задачи разделены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обучающие, развивающие и воспитательные</w:t>
            </w:r>
          </w:p>
          <w:p w:rsidR="00935359" w:rsidRPr="00EC45D6" w:rsidRDefault="00935359" w:rsidP="00F67D1E">
            <w:pPr>
              <w:rPr>
                <w:sz w:val="24"/>
              </w:rPr>
            </w:pP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935359" w:rsidRPr="00EC45D6" w:rsidRDefault="00935359" w:rsidP="00F67D1E">
            <w:pPr>
              <w:rPr>
                <w:sz w:val="24"/>
              </w:rPr>
            </w:pPr>
            <w:proofErr w:type="spellStart"/>
            <w:r w:rsidRPr="0001441F">
              <w:rPr>
                <w:b/>
              </w:rPr>
              <w:t>Инновационность</w:t>
            </w:r>
            <w:proofErr w:type="spellEnd"/>
            <w:r w:rsidRPr="0001441F">
              <w:rPr>
                <w:b/>
              </w:rPr>
              <w:t xml:space="preserve"> </w:t>
            </w:r>
            <w:r w:rsidRPr="0001441F">
              <w:rPr>
                <w:b/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935359" w:rsidRDefault="00935359" w:rsidP="00F67D1E">
            <w:proofErr w:type="spellStart"/>
            <w:r>
              <w:t>Инновационность</w:t>
            </w:r>
            <w:proofErr w:type="spellEnd"/>
            <w:r>
              <w:t xml:space="preserve"> программы заключается в том, что </w:t>
            </w:r>
          </w:p>
          <w:p w:rsidR="00935359" w:rsidRDefault="00935359" w:rsidP="00F67D1E">
            <w:r>
              <w:t>В программе представлен учебно0 тематический  план</w:t>
            </w:r>
            <w:proofErr w:type="gramStart"/>
            <w:r>
              <w:t xml:space="preserve"> ,</w:t>
            </w:r>
            <w:proofErr w:type="gramEnd"/>
            <w:r>
              <w:t xml:space="preserve"> содержание ,согласно которому освоение тем осуществляется  </w:t>
            </w:r>
            <w:proofErr w:type="spellStart"/>
            <w:r>
              <w:t>разноуровневое</w:t>
            </w:r>
            <w:proofErr w:type="spellEnd"/>
            <w:r>
              <w:t xml:space="preserve">  освоение</w:t>
            </w:r>
          </w:p>
          <w:p w:rsidR="00935359" w:rsidRDefault="00935359" w:rsidP="00F67D1E">
            <w:r>
              <w:t>Ведущая деятельность – проектная</w:t>
            </w:r>
          </w:p>
          <w:p w:rsidR="00935359" w:rsidRPr="0001441F" w:rsidRDefault="00935359" w:rsidP="00F67D1E">
            <w:r>
              <w:t xml:space="preserve">Предполагается внедрение новых технологий – кейсы, работа с различной техникой, создание презентаций, работа над проектами </w:t>
            </w: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</w:p>
        </w:tc>
        <w:tc>
          <w:tcPr>
            <w:tcW w:w="2875" w:type="pct"/>
          </w:tcPr>
          <w:p w:rsidR="00935359" w:rsidRPr="00EC45D6" w:rsidRDefault="00935359" w:rsidP="00F67D1E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Результативность определяется по созданным продуктам в конце изучения тем – </w:t>
            </w:r>
            <w:proofErr w:type="gramStart"/>
            <w:r>
              <w:rPr>
                <w:sz w:val="24"/>
              </w:rPr>
              <w:t>изделия</w:t>
            </w:r>
            <w:proofErr w:type="gramEnd"/>
            <w:r>
              <w:rPr>
                <w:sz w:val="24"/>
              </w:rPr>
              <w:t xml:space="preserve"> представленные на выставки и создание презентаций на основе  проделанной работе, проведение викторин по изученному материалу</w:t>
            </w: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935359" w:rsidRPr="00EC45D6" w:rsidRDefault="00935359" w:rsidP="00F67D1E">
            <w:pPr>
              <w:rPr>
                <w:sz w:val="24"/>
              </w:rPr>
            </w:pPr>
            <w:proofErr w:type="spellStart"/>
            <w:r w:rsidRPr="009268C1">
              <w:rPr>
                <w:b/>
              </w:rPr>
              <w:t>Транслируемость</w:t>
            </w:r>
            <w:proofErr w:type="spellEnd"/>
          </w:p>
        </w:tc>
        <w:tc>
          <w:tcPr>
            <w:tcW w:w="2875" w:type="pct"/>
          </w:tcPr>
          <w:p w:rsidR="00935359" w:rsidRPr="00AE444D" w:rsidRDefault="00935359" w:rsidP="00F67D1E">
            <w:r>
              <w:t xml:space="preserve">В программе показана работа не только с </w:t>
            </w:r>
            <w:proofErr w:type="gramStart"/>
            <w:r>
              <w:t>детьми</w:t>
            </w:r>
            <w:proofErr w:type="gramEnd"/>
            <w:r>
              <w:t xml:space="preserve"> но и с родителями и взрослым населением  города в виде тематических собраний и мастер - классов</w:t>
            </w: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935359" w:rsidRPr="009268C1" w:rsidRDefault="00935359" w:rsidP="00F67D1E">
            <w:pPr>
              <w:rPr>
                <w:b/>
              </w:rPr>
            </w:pPr>
            <w:proofErr w:type="spellStart"/>
            <w:r w:rsidRPr="009268C1">
              <w:rPr>
                <w:b/>
              </w:rPr>
              <w:t>Презентационность</w:t>
            </w:r>
            <w:proofErr w:type="spellEnd"/>
          </w:p>
          <w:p w:rsidR="00935359" w:rsidRPr="00EC45D6" w:rsidRDefault="00935359" w:rsidP="00F67D1E">
            <w:pPr>
              <w:rPr>
                <w:sz w:val="24"/>
              </w:rPr>
            </w:pPr>
          </w:p>
        </w:tc>
        <w:tc>
          <w:tcPr>
            <w:tcW w:w="2875" w:type="pct"/>
          </w:tcPr>
          <w:p w:rsidR="00935359" w:rsidRPr="009268C1" w:rsidRDefault="00935359" w:rsidP="00F67D1E">
            <w:r>
              <w:t xml:space="preserve">Программа </w:t>
            </w:r>
            <w:proofErr w:type="spellStart"/>
            <w:r>
              <w:t>представленна</w:t>
            </w:r>
            <w:proofErr w:type="spellEnd"/>
            <w:r>
              <w:t xml:space="preserve"> в печатном и электронном виде</w:t>
            </w:r>
            <w:proofErr w:type="gramStart"/>
            <w:r>
              <w:t xml:space="preserve"> ,</w:t>
            </w:r>
            <w:proofErr w:type="gramEnd"/>
            <w:r>
              <w:t xml:space="preserve"> содержит в себе – пояснительную записку, </w:t>
            </w:r>
            <w:proofErr w:type="spellStart"/>
            <w:r>
              <w:t>учебно</w:t>
            </w:r>
            <w:proofErr w:type="spellEnd"/>
            <w:r>
              <w:t xml:space="preserve"> – тематический план , организационно – педагогические условия реализации программы, приложение</w:t>
            </w: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935359" w:rsidRPr="00EC45D6" w:rsidRDefault="00935359" w:rsidP="00F67D1E">
            <w:pPr>
              <w:rPr>
                <w:sz w:val="24"/>
              </w:rPr>
            </w:pPr>
            <w:r>
              <w:rPr>
                <w:sz w:val="24"/>
              </w:rPr>
              <w:t>Есть спрос на изучение тем представленных в программе взрослым населением города  через проведение мастер -  классов</w:t>
            </w:r>
          </w:p>
        </w:tc>
      </w:tr>
      <w:tr w:rsidR="00935359" w:rsidRPr="00EC45D6" w:rsidTr="00F67D1E">
        <w:tc>
          <w:tcPr>
            <w:tcW w:w="339" w:type="pct"/>
          </w:tcPr>
          <w:p w:rsidR="00935359" w:rsidRPr="00EC45D6" w:rsidRDefault="00935359" w:rsidP="00F67D1E">
            <w:pPr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935359" w:rsidRPr="00EC45D6" w:rsidRDefault="00935359" w:rsidP="00F67D1E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935359" w:rsidRPr="00EC45D6" w:rsidRDefault="00935359" w:rsidP="00F67D1E">
            <w:pPr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935359" w:rsidRPr="0030301B" w:rsidRDefault="00935359" w:rsidP="00F67D1E">
            <w:pPr>
              <w:rPr>
                <w:sz w:val="24"/>
              </w:rPr>
            </w:pPr>
            <w:r w:rsidRPr="0030301B">
              <w:rPr>
                <w:sz w:val="24"/>
              </w:rPr>
              <w:t xml:space="preserve">Программа художественной направленности разработана для реализации в учреждении дополнительного образования,  </w:t>
            </w:r>
            <w:r>
              <w:rPr>
                <w:sz w:val="24"/>
              </w:rPr>
              <w:t xml:space="preserve">описана работа с детским и взрослым  </w:t>
            </w:r>
            <w:proofErr w:type="spellStart"/>
            <w:r>
              <w:rPr>
                <w:sz w:val="24"/>
              </w:rPr>
              <w:t>насилением</w:t>
            </w:r>
            <w:proofErr w:type="spellEnd"/>
            <w:r>
              <w:rPr>
                <w:sz w:val="24"/>
              </w:rPr>
              <w:t xml:space="preserve"> города, работа с родителями, работа по проектам</w:t>
            </w:r>
          </w:p>
        </w:tc>
      </w:tr>
    </w:tbl>
    <w:p w:rsidR="00935359" w:rsidRDefault="00935359" w:rsidP="00935359">
      <w:pPr>
        <w:pStyle w:val="a3"/>
        <w:jc w:val="right"/>
      </w:pPr>
    </w:p>
    <w:p w:rsidR="00935359" w:rsidRDefault="00935359" w:rsidP="00935359">
      <w:pPr>
        <w:pStyle w:val="a3"/>
        <w:jc w:val="right"/>
      </w:pPr>
    </w:p>
    <w:p w:rsidR="00935359" w:rsidRDefault="00935359" w:rsidP="00935359">
      <w:pPr>
        <w:pStyle w:val="a3"/>
        <w:jc w:val="left"/>
        <w:rPr>
          <w:b w:val="0"/>
        </w:rPr>
      </w:pPr>
      <w:r w:rsidRPr="00203CBD">
        <w:rPr>
          <w:b w:val="0"/>
        </w:rPr>
        <w:t xml:space="preserve">0 б. – показатель отсутствует </w:t>
      </w:r>
    </w:p>
    <w:p w:rsidR="00935359" w:rsidRDefault="00935359" w:rsidP="00935359">
      <w:pPr>
        <w:pStyle w:val="a3"/>
        <w:jc w:val="left"/>
        <w:rPr>
          <w:b w:val="0"/>
        </w:rPr>
      </w:pPr>
      <w:r w:rsidRPr="00203CBD">
        <w:rPr>
          <w:b w:val="0"/>
        </w:rPr>
        <w:t xml:space="preserve">1 б. – показатель проявлен крайне слабо </w:t>
      </w:r>
    </w:p>
    <w:p w:rsidR="00935359" w:rsidRDefault="00935359" w:rsidP="00935359">
      <w:pPr>
        <w:pStyle w:val="a3"/>
        <w:jc w:val="left"/>
        <w:rPr>
          <w:b w:val="0"/>
        </w:rPr>
      </w:pPr>
      <w:r w:rsidRPr="00203CBD">
        <w:rPr>
          <w:b w:val="0"/>
        </w:rPr>
        <w:t xml:space="preserve">2 б. – показатель проявлен </w:t>
      </w:r>
    </w:p>
    <w:p w:rsidR="00935359" w:rsidRDefault="00935359" w:rsidP="00935359">
      <w:pPr>
        <w:pStyle w:val="a3"/>
        <w:jc w:val="left"/>
        <w:rPr>
          <w:b w:val="0"/>
        </w:rPr>
      </w:pPr>
      <w:r w:rsidRPr="00203CBD">
        <w:rPr>
          <w:b w:val="0"/>
        </w:rPr>
        <w:t xml:space="preserve">3 б. – показатель проявлен в достаточной мере </w:t>
      </w:r>
    </w:p>
    <w:p w:rsidR="00935359" w:rsidRDefault="00935359" w:rsidP="00935359">
      <w:pPr>
        <w:pStyle w:val="a3"/>
        <w:jc w:val="left"/>
        <w:rPr>
          <w:b w:val="0"/>
        </w:rPr>
      </w:pPr>
      <w:r w:rsidRPr="00203CBD">
        <w:rPr>
          <w:b w:val="0"/>
        </w:rPr>
        <w:t xml:space="preserve">4 б. – показатель проявлен в полном объеме </w:t>
      </w:r>
    </w:p>
    <w:p w:rsidR="00935359" w:rsidRDefault="00935359" w:rsidP="00935359">
      <w:pPr>
        <w:pStyle w:val="a3"/>
        <w:jc w:val="left"/>
        <w:rPr>
          <w:b w:val="0"/>
        </w:rPr>
      </w:pPr>
      <w:r w:rsidRPr="00203CBD">
        <w:t>Итоговая оценка</w:t>
      </w:r>
      <w:r w:rsidRPr="00203CBD">
        <w:rPr>
          <w:b w:val="0"/>
        </w:rPr>
        <w:t xml:space="preserve"> – сумма балов по всем показателям. MAX количество баллов – 72. </w:t>
      </w:r>
    </w:p>
    <w:p w:rsidR="00935359" w:rsidRPr="00203CBD" w:rsidRDefault="00935359" w:rsidP="00935359">
      <w:pPr>
        <w:pStyle w:val="a3"/>
        <w:jc w:val="left"/>
        <w:rPr>
          <w:b w:val="0"/>
        </w:rPr>
      </w:pPr>
      <w:r w:rsidRPr="00203CBD">
        <w:rPr>
          <w:b w:val="0"/>
        </w:rPr>
        <w:t>При получении суммы от 40 баллов, продукт ИОД может быть рекомендован к участию в конкурсной программе (региональном этапе) Ярмарки.</w:t>
      </w:r>
    </w:p>
    <w:p w:rsidR="00935359" w:rsidRDefault="00935359" w:rsidP="00935359"/>
    <w:p w:rsidR="00935359" w:rsidRPr="00935359" w:rsidRDefault="00935359"/>
    <w:sectPr w:rsidR="00935359" w:rsidRPr="00935359" w:rsidSect="0033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93" w:rsidRDefault="00084E93" w:rsidP="00935359">
      <w:pPr>
        <w:spacing w:after="0" w:line="240" w:lineRule="auto"/>
      </w:pPr>
      <w:r>
        <w:separator/>
      </w:r>
    </w:p>
  </w:endnote>
  <w:endnote w:type="continuationSeparator" w:id="0">
    <w:p w:rsidR="00084E93" w:rsidRDefault="00084E93" w:rsidP="0093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93" w:rsidRDefault="00084E93" w:rsidP="00935359">
      <w:pPr>
        <w:spacing w:after="0" w:line="240" w:lineRule="auto"/>
      </w:pPr>
      <w:r>
        <w:separator/>
      </w:r>
    </w:p>
  </w:footnote>
  <w:footnote w:type="continuationSeparator" w:id="0">
    <w:p w:rsidR="00084E93" w:rsidRDefault="00084E93" w:rsidP="00935359">
      <w:pPr>
        <w:spacing w:after="0" w:line="240" w:lineRule="auto"/>
      </w:pPr>
      <w:r>
        <w:continuationSeparator/>
      </w:r>
    </w:p>
  </w:footnote>
  <w:footnote w:id="1">
    <w:p w:rsidR="00935359" w:rsidRDefault="00935359" w:rsidP="00935359">
      <w:pPr>
        <w:pStyle w:val="a5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935359" w:rsidRDefault="00935359" w:rsidP="00935359">
      <w:pPr>
        <w:pStyle w:val="a5"/>
        <w:rPr>
          <w:sz w:val="18"/>
          <w:szCs w:val="18"/>
        </w:rPr>
      </w:pPr>
    </w:p>
    <w:p w:rsidR="00935359" w:rsidRPr="00DB1139" w:rsidRDefault="00935359" w:rsidP="00935359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13C"/>
    <w:rsid w:val="00021E2C"/>
    <w:rsid w:val="00084E93"/>
    <w:rsid w:val="00334A60"/>
    <w:rsid w:val="0060213C"/>
    <w:rsid w:val="00935359"/>
    <w:rsid w:val="00A82F7F"/>
    <w:rsid w:val="00BD4B21"/>
    <w:rsid w:val="00C12E8D"/>
    <w:rsid w:val="00CC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1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2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93535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3535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footnote reference"/>
    <w:semiHidden/>
    <w:rsid w:val="009353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513</Words>
  <Characters>2927</Characters>
  <Application>Microsoft Office Word</Application>
  <DocSecurity>0</DocSecurity>
  <Lines>24</Lines>
  <Paragraphs>6</Paragraphs>
  <ScaleCrop>false</ScaleCrop>
  <Company>Grizli777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2015-10-28T11:56:00Z</dcterms:created>
  <dcterms:modified xsi:type="dcterms:W3CDTF">2015-11-03T11:34:00Z</dcterms:modified>
</cp:coreProperties>
</file>